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CDC76" w14:textId="77777777" w:rsidR="006B10B6" w:rsidRDefault="006B10B6" w:rsidP="006B10B6">
      <w:r>
        <w:t> </w:t>
      </w:r>
    </w:p>
    <w:p w14:paraId="338243A1" w14:textId="50F2C702" w:rsidR="006B10B6" w:rsidRDefault="006B10B6" w:rsidP="006B10B6">
      <w:r>
        <w:t>To create a Maxcourse account please follow the below steps.  </w:t>
      </w:r>
    </w:p>
    <w:p w14:paraId="27694A23" w14:textId="77777777" w:rsidR="006B10B6" w:rsidRDefault="006B10B6" w:rsidP="006B10B6">
      <w:r>
        <w:t> </w:t>
      </w:r>
    </w:p>
    <w:p w14:paraId="0D4DE19B" w14:textId="77777777" w:rsidR="006B10B6" w:rsidRDefault="006B10B6" w:rsidP="006B10B6">
      <w:r>
        <w:t>Please click this link</w:t>
      </w:r>
      <w:r>
        <w:rPr>
          <w:rStyle w:val="apple-converted-space"/>
        </w:rPr>
        <w:t> </w:t>
      </w:r>
      <w:hyperlink r:id="rId5" w:tgtFrame="_blank" w:history="1">
        <w:r>
          <w:rPr>
            <w:rStyle w:val="Hyperlink"/>
            <w:color w:val="954F72"/>
          </w:rPr>
          <w:t>https://www.maxcourse.co.uk/HEEYHME/guestLogin.asp?ec=ul1&amp;uId</w:t>
        </w:r>
      </w:hyperlink>
      <w:r>
        <w:t> and following the instructions below, create your user account:</w:t>
      </w:r>
    </w:p>
    <w:p w14:paraId="7FD4B652" w14:textId="77777777" w:rsidR="006B10B6" w:rsidRDefault="006B10B6" w:rsidP="006B10B6">
      <w:r>
        <w:t> </w:t>
      </w:r>
    </w:p>
    <w:p w14:paraId="1E635EC7" w14:textId="77777777" w:rsidR="006B10B6" w:rsidRDefault="006B10B6" w:rsidP="006B10B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Click </w:t>
      </w:r>
      <w:proofErr w:type="gramStart"/>
      <w:r>
        <w:rPr>
          <w:rFonts w:eastAsia="Times New Roman"/>
        </w:rPr>
        <w:t>“ New</w:t>
      </w:r>
      <w:proofErr w:type="gramEnd"/>
      <w:r>
        <w:rPr>
          <w:rFonts w:eastAsia="Times New Roman"/>
        </w:rPr>
        <w:t xml:space="preserve"> user- Start here” option.</w:t>
      </w:r>
      <w:r>
        <w:rPr>
          <w:rStyle w:val="apple-converted-space"/>
          <w:rFonts w:eastAsia="Times New Roman"/>
        </w:rPr>
        <w:t> </w:t>
      </w:r>
    </w:p>
    <w:p w14:paraId="6537BCDA" w14:textId="77777777" w:rsidR="006B10B6" w:rsidRDefault="006B10B6" w:rsidP="006B10B6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Fill in personal details</w:t>
      </w:r>
    </w:p>
    <w:p w14:paraId="2654D8C1" w14:textId="77777777" w:rsidR="006B10B6" w:rsidRDefault="006B10B6" w:rsidP="006B10B6">
      <w:pPr>
        <w:pStyle w:val="ListParagraph"/>
        <w:spacing w:before="0" w:beforeAutospacing="0" w:after="0" w:afterAutospacing="0"/>
        <w:ind w:left="720"/>
      </w:pPr>
      <w:r>
        <w:t> </w:t>
      </w:r>
    </w:p>
    <w:p w14:paraId="200C2AA0" w14:textId="77777777" w:rsidR="006B10B6" w:rsidRDefault="006B10B6" w:rsidP="006B10B6">
      <w:r>
        <w:t xml:space="preserve">Ensure that the following additional fields in ‘User Details’ are completed </w:t>
      </w:r>
      <w:proofErr w:type="gramStart"/>
      <w:r>
        <w:t>in order to</w:t>
      </w:r>
      <w:proofErr w:type="gramEnd"/>
      <w:r>
        <w:t xml:space="preserve"> be able to use the system:</w:t>
      </w:r>
    </w:p>
    <w:p w14:paraId="0DCBECAF" w14:textId="77777777" w:rsidR="006B10B6" w:rsidRDefault="006B10B6" w:rsidP="006B10B6">
      <w:r>
        <w:t> </w:t>
      </w:r>
    </w:p>
    <w:p w14:paraId="63439DA9" w14:textId="77777777" w:rsidR="006B10B6" w:rsidRDefault="006B10B6" w:rsidP="006B10B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Profession – Select the one/s that apply, this will be used to confirm you are applying for courses relevant to your current grade.</w:t>
      </w:r>
    </w:p>
    <w:p w14:paraId="34043D0E" w14:textId="77777777" w:rsidR="006B10B6" w:rsidRDefault="006B10B6" w:rsidP="006B10B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Main occupation – please select the one that best describes your current grade</w:t>
      </w:r>
    </w:p>
    <w:p w14:paraId="21A701B4" w14:textId="77777777" w:rsidR="006B10B6" w:rsidRDefault="006B10B6" w:rsidP="006B10B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Trust – Select appropriate trust or ‘Not trust based’ if that is applicable</w:t>
      </w:r>
    </w:p>
    <w:p w14:paraId="1EF91209" w14:textId="77777777" w:rsidR="006B10B6" w:rsidRDefault="006B10B6" w:rsidP="006B10B6">
      <w:r>
        <w:t> </w:t>
      </w:r>
    </w:p>
    <w:p w14:paraId="5435AD39" w14:textId="5D96F583" w:rsidR="006B10B6" w:rsidRDefault="006B10B6" w:rsidP="006B10B6">
      <w:r>
        <w:t>Once your account is set-up you will be able to view the details of all your course bookings by clicking on the ‘My Courses’ link.</w:t>
      </w:r>
      <w:bookmarkStart w:id="0" w:name="_GoBack"/>
      <w:bookmarkEnd w:id="0"/>
    </w:p>
    <w:p w14:paraId="7A552FC2" w14:textId="77777777" w:rsidR="006B10B6" w:rsidRDefault="006B10B6" w:rsidP="006B10B6"/>
    <w:p w14:paraId="31161F3C" w14:textId="77777777" w:rsidR="000D5A28" w:rsidRDefault="000D5A28"/>
    <w:sectPr w:rsidR="000D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695"/>
    <w:multiLevelType w:val="multilevel"/>
    <w:tmpl w:val="949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0C5EE0"/>
    <w:multiLevelType w:val="multilevel"/>
    <w:tmpl w:val="E6CE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B6"/>
    <w:rsid w:val="000D5A28"/>
    <w:rsid w:val="006B10B6"/>
    <w:rsid w:val="00E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7F85"/>
  <w15:chartTrackingRefBased/>
  <w15:docId w15:val="{2035CDEB-5471-4D6D-A1C4-5068BE98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0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0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10B6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6B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xcourse.co.uk/HEEYHME/guestLogin.asp?ec=ul1&amp;u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2</cp:revision>
  <dcterms:created xsi:type="dcterms:W3CDTF">2018-07-26T10:11:00Z</dcterms:created>
  <dcterms:modified xsi:type="dcterms:W3CDTF">2018-07-26T10:11:00Z</dcterms:modified>
</cp:coreProperties>
</file>